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0E08" w14:textId="66262E83" w:rsidR="00916F01" w:rsidRPr="006B452E" w:rsidRDefault="00916F01" w:rsidP="00536B0F">
      <w:pPr>
        <w:jc w:val="center"/>
        <w:rPr>
          <w:sz w:val="36"/>
          <w:szCs w:val="36"/>
        </w:rPr>
      </w:pPr>
      <w:r w:rsidRPr="006B452E">
        <w:rPr>
          <w:b/>
          <w:bCs/>
          <w:sz w:val="36"/>
          <w:szCs w:val="36"/>
        </w:rPr>
        <w:t>Notre Dame de Sion HS</w:t>
      </w:r>
      <w:r w:rsidRPr="006B452E">
        <w:rPr>
          <w:sz w:val="36"/>
          <w:szCs w:val="36"/>
        </w:rPr>
        <w:t xml:space="preserve"> – </w:t>
      </w:r>
      <w:hyperlink r:id="rId4" w:history="1">
        <w:r w:rsidRPr="006B452E">
          <w:rPr>
            <w:rStyle w:val="Hyperlink"/>
            <w:sz w:val="36"/>
            <w:szCs w:val="36"/>
          </w:rPr>
          <w:t>Get Directions</w:t>
        </w:r>
      </w:hyperlink>
    </w:p>
    <w:p w14:paraId="04D925D2" w14:textId="61D33AA5" w:rsidR="00916F01" w:rsidRPr="006B452E" w:rsidRDefault="00916F01" w:rsidP="00536B0F">
      <w:pPr>
        <w:jc w:val="center"/>
        <w:rPr>
          <w:sz w:val="28"/>
          <w:szCs w:val="28"/>
        </w:rPr>
      </w:pPr>
      <w:r w:rsidRPr="006B452E">
        <w:rPr>
          <w:sz w:val="28"/>
          <w:szCs w:val="28"/>
        </w:rPr>
        <w:t>Meet and Greet Schedule (revised)</w:t>
      </w:r>
    </w:p>
    <w:p w14:paraId="198CA5C2" w14:textId="77777777" w:rsidR="00916F01" w:rsidRPr="00B6413F" w:rsidRDefault="00916F01" w:rsidP="00916F01">
      <w:pPr>
        <w:rPr>
          <w:sz w:val="22"/>
          <w:szCs w:val="22"/>
        </w:rPr>
      </w:pPr>
    </w:p>
    <w:p w14:paraId="43BFCD5B" w14:textId="77777777" w:rsidR="00916F01" w:rsidRPr="00A82CFA" w:rsidRDefault="00916F01" w:rsidP="00916F01">
      <w:pPr>
        <w:rPr>
          <w:sz w:val="21"/>
          <w:szCs w:val="21"/>
        </w:rPr>
      </w:pPr>
      <w:r w:rsidRPr="00A82CFA">
        <w:rPr>
          <w:sz w:val="21"/>
          <w:szCs w:val="21"/>
        </w:rPr>
        <w:t xml:space="preserve">This week is all about getting ready for the season! We have outlined schedules to allow 30-minutes of flag fitting, gear distribution, and getting to know your team! </w:t>
      </w:r>
    </w:p>
    <w:p w14:paraId="3035F9A5" w14:textId="77777777" w:rsidR="00916F01" w:rsidRPr="00A82CFA" w:rsidRDefault="00916F01" w:rsidP="00916F01">
      <w:pPr>
        <w:rPr>
          <w:sz w:val="21"/>
          <w:szCs w:val="21"/>
        </w:rPr>
      </w:pPr>
    </w:p>
    <w:p w14:paraId="21B703C3" w14:textId="65BBED16" w:rsidR="00916F01" w:rsidRDefault="00916F01" w:rsidP="00916F01">
      <w:pPr>
        <w:rPr>
          <w:sz w:val="21"/>
          <w:szCs w:val="21"/>
        </w:rPr>
      </w:pPr>
      <w:r w:rsidRPr="00A82CFA">
        <w:rPr>
          <w:sz w:val="21"/>
          <w:szCs w:val="21"/>
        </w:rPr>
        <w:t xml:space="preserve">Here is a quick reference to fitting your flag belts to prevent fraying. Remember; do not cut the flags! Cut only the flag belt excess after fitting the belt around waist. </w:t>
      </w:r>
    </w:p>
    <w:p w14:paraId="75834319" w14:textId="31CF75C0" w:rsidR="008441BB" w:rsidRPr="00A82CFA" w:rsidRDefault="00000000" w:rsidP="00916F01">
      <w:pPr>
        <w:rPr>
          <w:sz w:val="21"/>
          <w:szCs w:val="21"/>
        </w:rPr>
      </w:pPr>
      <w:hyperlink r:id="rId5" w:history="1">
        <w:r w:rsidR="008441BB">
          <w:rPr>
            <w:rStyle w:val="Hyperlink"/>
            <w:sz w:val="21"/>
            <w:szCs w:val="21"/>
          </w:rPr>
          <w:t>NFL Flag Belt Assembly</w:t>
        </w:r>
      </w:hyperlink>
      <w:r w:rsidR="008441BB">
        <w:rPr>
          <w:sz w:val="21"/>
          <w:szCs w:val="21"/>
        </w:rPr>
        <w:t xml:space="preserve"> </w:t>
      </w:r>
    </w:p>
    <w:p w14:paraId="3D7BA9EC" w14:textId="77777777" w:rsidR="00916F01" w:rsidRPr="00A82CFA" w:rsidRDefault="00916F01" w:rsidP="00916F01">
      <w:pPr>
        <w:rPr>
          <w:sz w:val="21"/>
          <w:szCs w:val="21"/>
        </w:rPr>
      </w:pPr>
    </w:p>
    <w:p w14:paraId="4C329442" w14:textId="77777777" w:rsidR="00916F01" w:rsidRPr="00A82CFA" w:rsidRDefault="00916F01" w:rsidP="00916F01">
      <w:pPr>
        <w:rPr>
          <w:sz w:val="21"/>
          <w:szCs w:val="21"/>
        </w:rPr>
      </w:pPr>
      <w:r w:rsidRPr="00A82CFA">
        <w:rPr>
          <w:sz w:val="21"/>
          <w:szCs w:val="21"/>
        </w:rPr>
        <w:t xml:space="preserve">A helpful tip before you hit the field: we have duct tape and sharpies available for more than just flags. Rip a piece and write names to place on each player’s back, to help you remember. </w:t>
      </w:r>
    </w:p>
    <w:p w14:paraId="4B20774F" w14:textId="77777777" w:rsidR="00916F01" w:rsidRDefault="00916F01" w:rsidP="00916F01">
      <w:pPr>
        <w:rPr>
          <w:rFonts w:ascii="Poppins" w:hAnsi="Poppins" w:cs="Poppins"/>
          <w:color w:val="000000" w:themeColor="text1"/>
          <w:sz w:val="20"/>
          <w:szCs w:val="20"/>
          <w:shd w:val="clear" w:color="auto" w:fill="FFFFFF"/>
        </w:rPr>
      </w:pPr>
    </w:p>
    <w:p w14:paraId="378DE7CB" w14:textId="77777777" w:rsidR="00916F01" w:rsidRDefault="00916F01" w:rsidP="00916F01">
      <w:pPr>
        <w:ind w:firstLine="720"/>
      </w:pPr>
      <w:r>
        <w:t>12:00-12:30 (Gear) – 12:30-1:30 Practice</w:t>
      </w:r>
    </w:p>
    <w:p w14:paraId="1F5CAFB2" w14:textId="77777777" w:rsidR="00916F01" w:rsidRDefault="00916F01" w:rsidP="00916F01">
      <w:pPr>
        <w:ind w:left="720" w:firstLine="720"/>
      </w:pPr>
      <w:r>
        <w:t>GPFF Shula (10U) – Mansour/Garcia</w:t>
      </w:r>
    </w:p>
    <w:p w14:paraId="41CCFB28" w14:textId="5C950916" w:rsidR="00916F01" w:rsidRDefault="00916F01" w:rsidP="00916F01">
      <w:pPr>
        <w:ind w:left="720" w:firstLine="720"/>
      </w:pPr>
      <w:r>
        <w:t>GPFF Shula (10U) – Hudson/Edstrom</w:t>
      </w:r>
    </w:p>
    <w:p w14:paraId="5C8A86DA" w14:textId="282B6239" w:rsidR="009B15A0" w:rsidRDefault="009B15A0" w:rsidP="009B15A0">
      <w:pPr>
        <w:ind w:left="720" w:firstLine="720"/>
      </w:pPr>
      <w:r>
        <w:t xml:space="preserve">GPFF Shula (10U) – </w:t>
      </w:r>
      <w:proofErr w:type="spellStart"/>
      <w:r>
        <w:t>Erisman</w:t>
      </w:r>
      <w:proofErr w:type="spellEnd"/>
      <w:r>
        <w:t>/</w:t>
      </w:r>
      <w:proofErr w:type="spellStart"/>
      <w:r>
        <w:t>Epting</w:t>
      </w:r>
      <w:proofErr w:type="spellEnd"/>
    </w:p>
    <w:p w14:paraId="6FCC0FE9" w14:textId="77777777" w:rsidR="00916F01" w:rsidRDefault="00916F01" w:rsidP="00916F01"/>
    <w:p w14:paraId="028B4A72" w14:textId="77777777" w:rsidR="00916F01" w:rsidRDefault="00916F01" w:rsidP="00916F01">
      <w:pPr>
        <w:ind w:firstLine="720"/>
      </w:pPr>
      <w:r>
        <w:t>12:30-1:00 (Gear) – 1:00-2:00 (Practice)</w:t>
      </w:r>
    </w:p>
    <w:p w14:paraId="34B3A100" w14:textId="77777777" w:rsidR="00916F01" w:rsidRDefault="00916F01" w:rsidP="00916F01">
      <w:pPr>
        <w:ind w:left="720" w:firstLine="720"/>
      </w:pPr>
      <w:r>
        <w:t>GPFF Shula (10U) – Alvarez/Ressler</w:t>
      </w:r>
    </w:p>
    <w:p w14:paraId="73DD8B52" w14:textId="4A6BDD99" w:rsidR="00916F01" w:rsidRDefault="00916F01" w:rsidP="00916F01">
      <w:pPr>
        <w:ind w:left="720" w:firstLine="720"/>
      </w:pPr>
      <w:r>
        <w:t xml:space="preserve">GPFF Shula (10U) – </w:t>
      </w:r>
      <w:proofErr w:type="spellStart"/>
      <w:r>
        <w:t>Steinhauser</w:t>
      </w:r>
      <w:proofErr w:type="spellEnd"/>
      <w:r>
        <w:t>/Smith</w:t>
      </w:r>
    </w:p>
    <w:p w14:paraId="27210735" w14:textId="58A94D1E" w:rsidR="009B15A0" w:rsidRDefault="009B15A0" w:rsidP="009B15A0">
      <w:pPr>
        <w:ind w:left="720" w:firstLine="720"/>
      </w:pPr>
      <w:r>
        <w:t>GPFF Shula (10U) – Redmond/</w:t>
      </w:r>
      <w:proofErr w:type="spellStart"/>
      <w:r>
        <w:t>Weedman</w:t>
      </w:r>
      <w:proofErr w:type="spellEnd"/>
    </w:p>
    <w:p w14:paraId="1536CF97" w14:textId="77777777" w:rsidR="00916F01" w:rsidRDefault="00916F01" w:rsidP="00916F01">
      <w:pPr>
        <w:ind w:left="720" w:firstLine="720"/>
      </w:pPr>
    </w:p>
    <w:p w14:paraId="72C67EA3" w14:textId="77777777" w:rsidR="00916F01" w:rsidRDefault="00916F01" w:rsidP="00916F01">
      <w:pPr>
        <w:ind w:firstLine="720"/>
      </w:pPr>
      <w:r>
        <w:t>1:00-1:30 (Gear) – 1:30-2:30 (Practice)</w:t>
      </w:r>
    </w:p>
    <w:p w14:paraId="43F5288D" w14:textId="77777777" w:rsidR="00916F01" w:rsidRDefault="00916F01" w:rsidP="00916F01">
      <w:pPr>
        <w:ind w:left="720" w:firstLine="720"/>
      </w:pPr>
      <w:r>
        <w:t>GPFF Lombardi (7U) – Moore/</w:t>
      </w:r>
      <w:proofErr w:type="spellStart"/>
      <w:r>
        <w:t>Brahmavar</w:t>
      </w:r>
      <w:proofErr w:type="spellEnd"/>
    </w:p>
    <w:p w14:paraId="2F219472" w14:textId="77777777" w:rsidR="00916F01" w:rsidRDefault="00916F01" w:rsidP="00916F01">
      <w:pPr>
        <w:ind w:left="720" w:firstLine="720"/>
      </w:pPr>
      <w:r>
        <w:t>GPFF Lombardi (7U) – Salinas/Williams</w:t>
      </w:r>
    </w:p>
    <w:p w14:paraId="3648B07B" w14:textId="77777777" w:rsidR="00916F01" w:rsidRDefault="00916F01" w:rsidP="00916F01">
      <w:pPr>
        <w:ind w:left="720" w:firstLine="720"/>
      </w:pPr>
      <w:r>
        <w:t xml:space="preserve">GPFF Lombardi (7U) – </w:t>
      </w:r>
      <w:r w:rsidRPr="002300A0">
        <w:rPr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>Carlson/Zepeda/Ressler</w:t>
      </w:r>
    </w:p>
    <w:p w14:paraId="1DA73B13" w14:textId="77777777" w:rsidR="00916F01" w:rsidRDefault="00916F01" w:rsidP="00916F01">
      <w:pPr>
        <w:ind w:left="720" w:firstLine="720"/>
      </w:pPr>
      <w:r>
        <w:t>GPFF Lombardi (7U) – Ford/</w:t>
      </w:r>
      <w:proofErr w:type="spellStart"/>
      <w:r>
        <w:t>Totta</w:t>
      </w:r>
      <w:proofErr w:type="spellEnd"/>
    </w:p>
    <w:p w14:paraId="3391F9F5" w14:textId="77777777" w:rsidR="00916F01" w:rsidRDefault="00916F01" w:rsidP="00916F01">
      <w:pPr>
        <w:ind w:left="720" w:firstLine="720"/>
      </w:pPr>
    </w:p>
    <w:p w14:paraId="022EEC5F" w14:textId="77777777" w:rsidR="00916F01" w:rsidRDefault="00916F01" w:rsidP="00916F01">
      <w:pPr>
        <w:ind w:left="720"/>
      </w:pPr>
      <w:r>
        <w:t>1:30-2:00 (Gear) – 2:00-3:00 (Practice)</w:t>
      </w:r>
    </w:p>
    <w:p w14:paraId="5D2EAD1C" w14:textId="77777777" w:rsidR="00916F01" w:rsidRDefault="00916F01" w:rsidP="00916F01">
      <w:pPr>
        <w:ind w:left="720" w:firstLine="720"/>
      </w:pPr>
      <w:r>
        <w:t>GPFF Madden JV (12U) – Eve/Yeats</w:t>
      </w:r>
    </w:p>
    <w:p w14:paraId="62B3F8A5" w14:textId="77777777" w:rsidR="00916F01" w:rsidRDefault="00916F01" w:rsidP="00916F01">
      <w:pPr>
        <w:ind w:left="720" w:firstLine="720"/>
      </w:pPr>
      <w:r>
        <w:t>GPFF Madden JV (12U) – Hempy/Tilley</w:t>
      </w:r>
    </w:p>
    <w:p w14:paraId="2D56AAE2" w14:textId="77777777" w:rsidR="00916F01" w:rsidRDefault="00916F01" w:rsidP="00916F01">
      <w:pPr>
        <w:ind w:left="720" w:firstLine="720"/>
      </w:pPr>
      <w:r>
        <w:t>GPFF Madden JV (12U) – Porter/Baer/</w:t>
      </w:r>
      <w:proofErr w:type="spellStart"/>
      <w:r>
        <w:t>Maloy</w:t>
      </w:r>
      <w:proofErr w:type="spellEnd"/>
    </w:p>
    <w:p w14:paraId="70E66AE1" w14:textId="77777777" w:rsidR="00916F01" w:rsidRDefault="00916F01" w:rsidP="00916F01">
      <w:pPr>
        <w:ind w:left="720" w:firstLine="720"/>
      </w:pPr>
      <w:r>
        <w:t>GPFF Madden JV (12U) – Guardians - Keith</w:t>
      </w:r>
    </w:p>
    <w:p w14:paraId="529F1E37" w14:textId="77777777" w:rsidR="00916F01" w:rsidRDefault="00916F01" w:rsidP="00916F01"/>
    <w:p w14:paraId="3D571426" w14:textId="77777777" w:rsidR="00916F01" w:rsidRDefault="00916F01" w:rsidP="00916F01">
      <w:pPr>
        <w:ind w:firstLine="720"/>
      </w:pPr>
      <w:r>
        <w:t>2:00-2:30 (Gear) – 2:30-3:30 (Practice)</w:t>
      </w:r>
    </w:p>
    <w:p w14:paraId="50ACCC6C" w14:textId="77777777" w:rsidR="00916F01" w:rsidRDefault="00916F01" w:rsidP="00916F01">
      <w:pPr>
        <w:ind w:left="720" w:firstLine="720"/>
      </w:pPr>
      <w:r>
        <w:t>GPFF Madden Varsity (14U/16U) – Bears – Atherton/Miley</w:t>
      </w:r>
    </w:p>
    <w:p w14:paraId="102B242D" w14:textId="77777777" w:rsidR="00916F01" w:rsidRDefault="00916F01" w:rsidP="00916F01">
      <w:pPr>
        <w:ind w:left="720" w:firstLine="720"/>
      </w:pPr>
      <w:r>
        <w:t>GPFF Madden Varsity (14U/16U) – KC Riots – Breazeal/Steele</w:t>
      </w:r>
    </w:p>
    <w:p w14:paraId="62179D20" w14:textId="77777777" w:rsidR="00916F01" w:rsidRDefault="00916F01" w:rsidP="00916F01">
      <w:pPr>
        <w:ind w:left="720" w:firstLine="720"/>
      </w:pPr>
      <w:r>
        <w:t>GPFF Madden Varsity (14U/16U) – Punishers – Smocks/Orr</w:t>
      </w:r>
    </w:p>
    <w:p w14:paraId="3EF3B91B" w14:textId="77777777" w:rsidR="00916F01" w:rsidRDefault="00916F01" w:rsidP="00916F01">
      <w:pPr>
        <w:ind w:left="720" w:firstLine="720"/>
      </w:pPr>
      <w:r>
        <w:t>GPFF Madden Varsity (14U/16U) – Vikings – Odell/Saunders</w:t>
      </w:r>
    </w:p>
    <w:p w14:paraId="53CE1FC8" w14:textId="130B72CC" w:rsidR="00916F01" w:rsidRDefault="00916F01" w:rsidP="00916F01">
      <w:pPr>
        <w:ind w:left="720" w:firstLine="720"/>
      </w:pPr>
      <w:r>
        <w:t>GPFF Madden Varsity (14U/16U) – KC Elite –</w:t>
      </w:r>
      <w:r w:rsidR="00536B0F">
        <w:t xml:space="preserve"> </w:t>
      </w:r>
      <w:r>
        <w:t>Zepeda</w:t>
      </w:r>
    </w:p>
    <w:p w14:paraId="370496AB" w14:textId="77777777" w:rsidR="00916F01" w:rsidRDefault="00916F01"/>
    <w:sectPr w:rsidR="0091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01"/>
    <w:rsid w:val="001A20D0"/>
    <w:rsid w:val="001C2EA1"/>
    <w:rsid w:val="002F049A"/>
    <w:rsid w:val="00536B0F"/>
    <w:rsid w:val="00665F62"/>
    <w:rsid w:val="006B452E"/>
    <w:rsid w:val="008441BB"/>
    <w:rsid w:val="00916F01"/>
    <w:rsid w:val="009B15A0"/>
    <w:rsid w:val="00B1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2249C"/>
  <w15:chartTrackingRefBased/>
  <w15:docId w15:val="{1E48225D-902C-A04C-B7A2-ECA46A5B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t5602vnjxv0c.cloudfront.net/portals/51211/docs/nflbelt.png" TargetMode="External"/><Relationship Id="rId4" Type="http://schemas.openxmlformats.org/officeDocument/2006/relationships/hyperlink" Target="https://goo.gl/maps/Fij5GM2n1dMp4ea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Ford</dc:creator>
  <cp:keywords/>
  <dc:description/>
  <cp:lastModifiedBy>Crystal Ford</cp:lastModifiedBy>
  <cp:revision>4</cp:revision>
  <cp:lastPrinted>2022-09-20T17:15:00Z</cp:lastPrinted>
  <dcterms:created xsi:type="dcterms:W3CDTF">2022-09-20T17:07:00Z</dcterms:created>
  <dcterms:modified xsi:type="dcterms:W3CDTF">2022-09-20T17:15:00Z</dcterms:modified>
</cp:coreProperties>
</file>